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DB" w:rsidRDefault="004319DB" w:rsidP="00793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4146" w:rsidRPr="008F28A7" w:rsidRDefault="008C4146" w:rsidP="008C4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Тереблеченський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дошкільний навчальний заклад</w:t>
      </w:r>
    </w:p>
    <w:p w:rsidR="008C4146" w:rsidRDefault="008C4146" w:rsidP="008C4146">
      <w:pPr>
        <w:jc w:val="center"/>
        <w:rPr>
          <w:sz w:val="96"/>
          <w:szCs w:val="96"/>
          <w:lang w:val="uk-UA"/>
        </w:rPr>
      </w:pPr>
    </w:p>
    <w:p w:rsidR="00321EF1" w:rsidRPr="008C4146" w:rsidRDefault="008C4146" w:rsidP="00321EF1">
      <w:pPr>
        <w:rPr>
          <w:sz w:val="72"/>
          <w:szCs w:val="72"/>
          <w:lang w:val="uk-UA"/>
        </w:rPr>
      </w:pPr>
      <w:r>
        <w:rPr>
          <w:sz w:val="96"/>
          <w:szCs w:val="96"/>
          <w:lang w:val="uk-UA"/>
        </w:rPr>
        <w:t xml:space="preserve">                                             </w:t>
      </w:r>
    </w:p>
    <w:p w:rsidR="008C4146" w:rsidRPr="00321EF1" w:rsidRDefault="008C4146" w:rsidP="008C4146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8C4146" w:rsidRDefault="008C4146" w:rsidP="008C4146">
      <w:pPr>
        <w:jc w:val="center"/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</w:pPr>
      <w:r w:rsidRPr="00321EF1"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  <w:t>«Коза-дереза»</w:t>
      </w:r>
    </w:p>
    <w:p w:rsidR="00321EF1" w:rsidRDefault="00321EF1" w:rsidP="008C41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1EF1">
        <w:rPr>
          <w:rFonts w:ascii="Times New Roman" w:hAnsi="Times New Roman" w:cs="Times New Roman"/>
          <w:b/>
          <w:sz w:val="28"/>
          <w:szCs w:val="28"/>
          <w:lang w:val="uk-UA"/>
        </w:rPr>
        <w:t>Казка на новий лад</w:t>
      </w:r>
    </w:p>
    <w:p w:rsidR="00321EF1" w:rsidRPr="00321EF1" w:rsidRDefault="00321EF1" w:rsidP="008C414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1EF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Театралізована вистава</w:t>
      </w:r>
    </w:p>
    <w:p w:rsidR="008C4146" w:rsidRDefault="008C4146" w:rsidP="008C4146">
      <w:pPr>
        <w:jc w:val="center"/>
        <w:rPr>
          <w:sz w:val="28"/>
          <w:szCs w:val="28"/>
          <w:lang w:val="uk-UA"/>
        </w:rPr>
      </w:pPr>
    </w:p>
    <w:p w:rsidR="008C4146" w:rsidRPr="00321EF1" w:rsidRDefault="008C4146" w:rsidP="00321EF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21EF1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Вихователі: </w:t>
      </w:r>
      <w:proofErr w:type="spellStart"/>
      <w:r w:rsidRPr="00321EF1">
        <w:rPr>
          <w:rFonts w:ascii="Times New Roman" w:hAnsi="Times New Roman" w:cs="Times New Roman"/>
          <w:sz w:val="28"/>
          <w:szCs w:val="28"/>
          <w:lang w:val="uk-UA"/>
        </w:rPr>
        <w:t>Антимей</w:t>
      </w:r>
      <w:proofErr w:type="spellEnd"/>
      <w:r w:rsidRPr="00321EF1">
        <w:rPr>
          <w:rFonts w:ascii="Times New Roman" w:hAnsi="Times New Roman" w:cs="Times New Roman"/>
          <w:sz w:val="28"/>
          <w:szCs w:val="28"/>
          <w:lang w:val="uk-UA"/>
        </w:rPr>
        <w:t xml:space="preserve"> М.Л.</w:t>
      </w:r>
    </w:p>
    <w:p w:rsidR="008C4146" w:rsidRPr="00321EF1" w:rsidRDefault="008C4146" w:rsidP="00321EF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21E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321EF1">
        <w:rPr>
          <w:rFonts w:ascii="Times New Roman" w:hAnsi="Times New Roman" w:cs="Times New Roman"/>
          <w:sz w:val="28"/>
          <w:szCs w:val="28"/>
          <w:lang w:val="uk-UA"/>
        </w:rPr>
        <w:t>Бельчук</w:t>
      </w:r>
      <w:proofErr w:type="spellEnd"/>
      <w:r w:rsidRPr="00321EF1">
        <w:rPr>
          <w:rFonts w:ascii="Times New Roman" w:hAnsi="Times New Roman" w:cs="Times New Roman"/>
          <w:sz w:val="28"/>
          <w:szCs w:val="28"/>
          <w:lang w:val="uk-UA"/>
        </w:rPr>
        <w:t xml:space="preserve"> Л.Г.</w:t>
      </w:r>
    </w:p>
    <w:p w:rsidR="008C4146" w:rsidRDefault="008C4146" w:rsidP="008C4146">
      <w:pPr>
        <w:jc w:val="center"/>
        <w:rPr>
          <w:sz w:val="28"/>
          <w:szCs w:val="28"/>
          <w:lang w:val="uk-UA"/>
        </w:rPr>
      </w:pPr>
    </w:p>
    <w:p w:rsidR="008C4146" w:rsidRDefault="008C4146" w:rsidP="008C4146">
      <w:pPr>
        <w:jc w:val="center"/>
        <w:rPr>
          <w:sz w:val="28"/>
          <w:szCs w:val="28"/>
          <w:lang w:val="uk-UA"/>
        </w:rPr>
      </w:pPr>
    </w:p>
    <w:p w:rsidR="000D26E0" w:rsidRDefault="000D26E0" w:rsidP="008C4146">
      <w:pPr>
        <w:jc w:val="center"/>
        <w:rPr>
          <w:sz w:val="28"/>
          <w:szCs w:val="28"/>
          <w:lang w:val="uk-UA"/>
        </w:rPr>
      </w:pPr>
    </w:p>
    <w:p w:rsidR="000D26E0" w:rsidRDefault="000D26E0" w:rsidP="008C4146">
      <w:pPr>
        <w:jc w:val="center"/>
        <w:rPr>
          <w:sz w:val="28"/>
          <w:szCs w:val="28"/>
          <w:lang w:val="uk-UA"/>
        </w:rPr>
      </w:pPr>
    </w:p>
    <w:p w:rsidR="000D26E0" w:rsidRDefault="000D26E0" w:rsidP="008C4146">
      <w:pPr>
        <w:jc w:val="center"/>
        <w:rPr>
          <w:sz w:val="28"/>
          <w:szCs w:val="28"/>
          <w:lang w:val="uk-UA"/>
        </w:rPr>
      </w:pPr>
    </w:p>
    <w:p w:rsidR="000D26E0" w:rsidRDefault="000D26E0" w:rsidP="008C4146">
      <w:pPr>
        <w:jc w:val="center"/>
        <w:rPr>
          <w:sz w:val="28"/>
          <w:szCs w:val="28"/>
          <w:lang w:val="uk-UA"/>
        </w:rPr>
      </w:pPr>
    </w:p>
    <w:p w:rsidR="000D26E0" w:rsidRDefault="000D26E0" w:rsidP="008C4146">
      <w:pPr>
        <w:jc w:val="center"/>
        <w:rPr>
          <w:sz w:val="28"/>
          <w:szCs w:val="28"/>
          <w:lang w:val="uk-UA"/>
        </w:rPr>
      </w:pPr>
    </w:p>
    <w:p w:rsidR="008C4146" w:rsidRDefault="008C4146" w:rsidP="008C4146">
      <w:pPr>
        <w:jc w:val="center"/>
        <w:rPr>
          <w:sz w:val="28"/>
          <w:szCs w:val="28"/>
          <w:lang w:val="uk-UA"/>
        </w:rPr>
      </w:pPr>
    </w:p>
    <w:p w:rsidR="00321EF1" w:rsidRDefault="008C4146" w:rsidP="00793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321EF1" w:rsidRDefault="00321EF1" w:rsidP="00793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EF1" w:rsidRDefault="00321EF1" w:rsidP="00793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EF1" w:rsidRDefault="00321EF1" w:rsidP="00793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4146" w:rsidRPr="00321EF1" w:rsidRDefault="00321EF1" w:rsidP="00321E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1EF1">
        <w:rPr>
          <w:rFonts w:ascii="Times New Roman" w:hAnsi="Times New Roman" w:cs="Times New Roman"/>
          <w:sz w:val="24"/>
          <w:szCs w:val="24"/>
          <w:lang w:val="uk-UA"/>
        </w:rPr>
        <w:t>2019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EF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Мета</w:t>
      </w:r>
      <w:r w:rsidRPr="00321EF1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2A39BC">
        <w:rPr>
          <w:rFonts w:ascii="Times New Roman" w:hAnsi="Times New Roman" w:cs="Times New Roman"/>
          <w:sz w:val="28"/>
          <w:szCs w:val="28"/>
          <w:lang w:val="uk-UA"/>
        </w:rPr>
        <w:t xml:space="preserve"> дати поняття про жанри театру, реал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39BC">
        <w:rPr>
          <w:rFonts w:ascii="Times New Roman" w:hAnsi="Times New Roman" w:cs="Times New Roman"/>
          <w:sz w:val="28"/>
          <w:szCs w:val="28"/>
          <w:lang w:val="uk-UA"/>
        </w:rPr>
        <w:t>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потреби дітей у самовираженні, спілкуванні, пізнанні себе через відтворення різних образів; формувати знання та  уміння  «входи</w:t>
      </w:r>
      <w:r w:rsidR="00321EF1">
        <w:rPr>
          <w:rFonts w:ascii="Times New Roman" w:hAnsi="Times New Roman" w:cs="Times New Roman"/>
          <w:sz w:val="28"/>
          <w:szCs w:val="28"/>
          <w:lang w:val="uk-UA"/>
        </w:rPr>
        <w:t>ти в образ», уявлення про театр</w:t>
      </w:r>
      <w:r>
        <w:rPr>
          <w:rFonts w:ascii="Times New Roman" w:hAnsi="Times New Roman" w:cs="Times New Roman"/>
          <w:sz w:val="28"/>
          <w:szCs w:val="28"/>
          <w:lang w:val="uk-UA"/>
        </w:rPr>
        <w:t>, театральні дії й елементи театральної виразності, спонукати до емоційної передачі образу героїв знайомих казок, відтворення образності мови, реалізувати свою потребу у самовираженні, пізнанні себе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. Виховувати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до акторської професії , театрального мистецтва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1EF1" w:rsidRDefault="00321EF1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EF1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proofErr w:type="spellStart"/>
      <w:r w:rsidRPr="00321EF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21EF1">
        <w:rPr>
          <w:rFonts w:ascii="Times New Roman" w:hAnsi="Times New Roman" w:cs="Times New Roman"/>
          <w:b/>
          <w:i/>
          <w:sz w:val="28"/>
          <w:szCs w:val="28"/>
          <w:lang w:val="uk-UA"/>
        </w:rPr>
        <w:t>йові</w:t>
      </w:r>
      <w:proofErr w:type="spellEnd"/>
      <w:r w:rsidRPr="00321E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особи</w:t>
      </w:r>
      <w:r w:rsidRPr="00321EF1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Ведуча</w:t>
      </w:r>
      <w:r w:rsidRPr="000E26EB">
        <w:rPr>
          <w:rFonts w:ascii="Times New Roman" w:hAnsi="Times New Roman" w:cs="Times New Roman"/>
          <w:sz w:val="28"/>
          <w:szCs w:val="28"/>
        </w:rPr>
        <w:t xml:space="preserve">, </w:t>
      </w:r>
      <w:r w:rsidR="00321EF1">
        <w:rPr>
          <w:rFonts w:ascii="Times New Roman" w:hAnsi="Times New Roman" w:cs="Times New Roman"/>
          <w:sz w:val="28"/>
          <w:szCs w:val="28"/>
          <w:lang w:val="uk-UA"/>
        </w:rPr>
        <w:t>Дід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="00321EF1">
        <w:rPr>
          <w:rFonts w:ascii="Times New Roman" w:hAnsi="Times New Roman" w:cs="Times New Roman"/>
          <w:sz w:val="28"/>
          <w:szCs w:val="28"/>
          <w:lang w:val="uk-UA"/>
        </w:rPr>
        <w:t xml:space="preserve"> Баба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="00321EF1">
        <w:rPr>
          <w:rFonts w:ascii="Times New Roman" w:hAnsi="Times New Roman" w:cs="Times New Roman"/>
          <w:sz w:val="28"/>
          <w:szCs w:val="28"/>
          <w:lang w:val="uk-UA"/>
        </w:rPr>
        <w:t xml:space="preserve"> Коза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Внуч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21EF1">
        <w:rPr>
          <w:rFonts w:ascii="Times New Roman" w:hAnsi="Times New Roman" w:cs="Times New Roman"/>
          <w:sz w:val="28"/>
          <w:szCs w:val="28"/>
          <w:lang w:val="uk-UA"/>
        </w:rPr>
        <w:t>родавці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="00321EF1">
        <w:rPr>
          <w:rFonts w:ascii="Times New Roman" w:hAnsi="Times New Roman" w:cs="Times New Roman"/>
          <w:sz w:val="28"/>
          <w:szCs w:val="28"/>
          <w:lang w:val="uk-UA"/>
        </w:rPr>
        <w:t xml:space="preserve"> Циганка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Вовк.</w:t>
      </w:r>
    </w:p>
    <w:p w:rsidR="00321EF1" w:rsidRDefault="00321EF1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Казка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це світ чарівний та незнаний.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Казка-це диво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сповнене краси.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У казці звірі свою </w:t>
      </w:r>
      <w:proofErr w:type="spellStart"/>
      <w:r w:rsidRPr="000E26EB">
        <w:rPr>
          <w:rFonts w:ascii="Times New Roman" w:hAnsi="Times New Roman" w:cs="Times New Roman"/>
          <w:sz w:val="28"/>
          <w:szCs w:val="28"/>
          <w:lang w:val="uk-UA"/>
        </w:rPr>
        <w:t>свою</w:t>
      </w:r>
      <w:proofErr w:type="spellEnd"/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мову мають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Дерева розмовляють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мов живі.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Добро і правда завжди зло долають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Тому і люблять казку діти всі.</w:t>
      </w:r>
    </w:p>
    <w:p w:rsidR="008C4146" w:rsidRPr="00321EF1" w:rsidRDefault="008C4146" w:rsidP="00321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21EF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Pr="00321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proofErr w:type="spellStart"/>
      <w:proofErr w:type="gramEnd"/>
      <w:r w:rsidRPr="00321E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ія</w:t>
      </w:r>
      <w:proofErr w:type="spellEnd"/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ось сумно.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І в Інтернеті сидів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і гороскоп перечитав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і курс долара перевірив.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Так-так.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мені сумно: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вже всі маски для обличчя випробувала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нові ціни на косметику всі перевірила.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Внучка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1EF1">
        <w:rPr>
          <w:rFonts w:ascii="Times New Roman" w:hAnsi="Times New Roman" w:cs="Times New Roman"/>
          <w:i/>
          <w:sz w:val="28"/>
          <w:szCs w:val="28"/>
        </w:rPr>
        <w:t>(</w:t>
      </w:r>
      <w:r w:rsidRPr="00321EF1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proofErr w:type="spellStart"/>
      <w:r w:rsidRPr="00321EF1">
        <w:rPr>
          <w:rFonts w:ascii="Times New Roman" w:hAnsi="Times New Roman" w:cs="Times New Roman"/>
          <w:i/>
          <w:sz w:val="28"/>
          <w:szCs w:val="28"/>
        </w:rPr>
        <w:t>озмовля</w:t>
      </w:r>
      <w:proofErr w:type="spellEnd"/>
      <w:r w:rsidRPr="00321E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є </w:t>
      </w:r>
      <w:r w:rsidRPr="00321EF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321EF1">
        <w:rPr>
          <w:rFonts w:ascii="Times New Roman" w:hAnsi="Times New Roman" w:cs="Times New Roman"/>
          <w:i/>
          <w:sz w:val="28"/>
          <w:szCs w:val="28"/>
        </w:rPr>
        <w:t>моб</w:t>
      </w:r>
      <w:r w:rsidR="00321EF1" w:rsidRPr="00321EF1">
        <w:rPr>
          <w:rFonts w:ascii="Times New Roman" w:hAnsi="Times New Roman" w:cs="Times New Roman"/>
          <w:i/>
          <w:sz w:val="28"/>
          <w:szCs w:val="28"/>
          <w:lang w:val="uk-UA"/>
        </w:rPr>
        <w:t>ільному</w:t>
      </w:r>
      <w:proofErr w:type="spellEnd"/>
      <w:r w:rsidR="00321EF1" w:rsidRPr="00321E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телефону)</w:t>
      </w:r>
      <w:r w:rsidR="00321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1EF1" w:rsidRPr="000E26E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21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Алло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салон краси! Запишіть мене на манікюр та педикюр.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Нумо вдягайтеся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підемо на ярмарок.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Внучка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 Який базар?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Мені в салон краси потрібно!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</w:rPr>
        <w:t>Д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0E26E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0E26EB">
        <w:rPr>
          <w:rFonts w:ascii="Times New Roman" w:hAnsi="Times New Roman" w:cs="Times New Roman"/>
          <w:sz w:val="28"/>
          <w:szCs w:val="28"/>
          <w:lang w:val="uk-UA"/>
        </w:rPr>
        <w:t>ішли на Сорочинський ярмарок.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Ході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мо!</w:t>
      </w:r>
      <w:r w:rsidR="000D2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Себе покажемо </w:t>
      </w:r>
      <w:proofErr w:type="spellStart"/>
      <w:r w:rsidRPr="000E26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E26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нших</w:t>
      </w:r>
      <w:proofErr w:type="spellEnd"/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подивимося. А може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щось </w:t>
      </w:r>
      <w:proofErr w:type="spellStart"/>
      <w:r w:rsidRPr="000E26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купимо.</w:t>
      </w:r>
    </w:p>
    <w:p w:rsidR="008C4146" w:rsidRPr="00321EF1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0E26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д.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Вдягайся</w:t>
      </w:r>
      <w:r w:rsidRPr="00321EF1">
        <w:rPr>
          <w:rFonts w:ascii="Times New Roman" w:hAnsi="Times New Roman" w:cs="Times New Roman"/>
          <w:i/>
          <w:sz w:val="28"/>
          <w:szCs w:val="28"/>
          <w:lang w:val="uk-UA"/>
        </w:rPr>
        <w:t>! (Баба вдягається</w:t>
      </w:r>
      <w:r w:rsidRPr="00321EF1">
        <w:rPr>
          <w:rFonts w:ascii="Times New Roman" w:hAnsi="Times New Roman" w:cs="Times New Roman"/>
          <w:i/>
          <w:sz w:val="28"/>
          <w:szCs w:val="28"/>
        </w:rPr>
        <w:t>,</w:t>
      </w:r>
      <w:r w:rsidRPr="00321E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Д</w:t>
      </w:r>
      <w:proofErr w:type="spellStart"/>
      <w:r w:rsidRPr="00321EF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21EF1">
        <w:rPr>
          <w:rFonts w:ascii="Times New Roman" w:hAnsi="Times New Roman" w:cs="Times New Roman"/>
          <w:i/>
          <w:sz w:val="28"/>
          <w:szCs w:val="28"/>
          <w:lang w:val="uk-UA"/>
        </w:rPr>
        <w:t>д телефонує - викликає  такс</w:t>
      </w:r>
      <w:proofErr w:type="spellStart"/>
      <w:r w:rsidRPr="00321EF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21EF1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0E26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д.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Рад</w:t>
      </w:r>
      <w:proofErr w:type="spellStart"/>
      <w:r w:rsidRPr="000E26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E26EB">
        <w:rPr>
          <w:rFonts w:ascii="Times New Roman" w:hAnsi="Times New Roman" w:cs="Times New Roman"/>
          <w:sz w:val="28"/>
          <w:szCs w:val="28"/>
          <w:lang w:val="uk-UA"/>
        </w:rPr>
        <w:t>о-такс</w:t>
      </w:r>
      <w:proofErr w:type="spellStart"/>
      <w:r w:rsidRPr="000E26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Нам – на Сорочинський ярмарок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Так-так.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Чекаємо.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8C4146" w:rsidRPr="000E26EB" w:rsidRDefault="008C4146" w:rsidP="00321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 Дія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Поспішайте всі на ярмарок!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Поспішайте всі на Сорочинський!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Тільки сьогодні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тільки у нас ціни низькі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Розпродаж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знижки!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Одяг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кури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гуси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кози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все чекає на вас!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Поспішайте.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>(Дід</w:t>
      </w:r>
      <w:r w:rsidRPr="000E26EB">
        <w:rPr>
          <w:rFonts w:ascii="Times New Roman" w:hAnsi="Times New Roman" w:cs="Times New Roman"/>
          <w:i/>
          <w:sz w:val="28"/>
          <w:szCs w:val="28"/>
        </w:rPr>
        <w:t>,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Баба</w:t>
      </w:r>
      <w:r w:rsidRPr="000E26EB">
        <w:rPr>
          <w:rFonts w:ascii="Times New Roman" w:hAnsi="Times New Roman" w:cs="Times New Roman"/>
          <w:i/>
          <w:sz w:val="28"/>
          <w:szCs w:val="28"/>
        </w:rPr>
        <w:t>,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Внучка підходять  по черзі до кожного продавця.)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1-й продавець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. Бублики! Бублики!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Хто бублики з</w:t>
      </w:r>
      <w:r w:rsidRPr="000E26EB">
        <w:rPr>
          <w:rFonts w:ascii="Times New Roman" w:hAnsi="Times New Roman" w:cs="Times New Roman"/>
          <w:sz w:val="28"/>
          <w:szCs w:val="28"/>
        </w:rPr>
        <w:t>’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їсть - Підросте на метрів шість.</w:t>
      </w:r>
    </w:p>
    <w:p w:rsidR="008C4146" w:rsidRPr="00727FB8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продавець.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Чобітки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невеличкі. Ніжки гарцюють,  ручки танцюють. Купляйте чобітки! 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Циганка: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Циганка молода.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Спритна та завзята</w:t>
      </w:r>
      <w:r w:rsidRPr="000E26EB">
        <w:rPr>
          <w:rFonts w:ascii="Times New Roman" w:hAnsi="Times New Roman" w:cs="Times New Roman"/>
          <w:sz w:val="28"/>
          <w:szCs w:val="28"/>
        </w:rPr>
        <w:t>,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Я вам карти розкладу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Буду вам гадати.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Будеш гарно вчитись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Будеш гроші мати.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Якщо будеш ти ледача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То не буде тобі вдачі.</w:t>
      </w:r>
    </w:p>
    <w:p w:rsidR="008C4146" w:rsidRPr="00321EF1" w:rsidRDefault="008C4146" w:rsidP="00321E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1EF1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Танок «Циганочка»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3-й продавець. </w:t>
      </w:r>
      <w:r>
        <w:rPr>
          <w:rFonts w:ascii="Times New Roman" w:hAnsi="Times New Roman" w:cs="Times New Roman"/>
          <w:sz w:val="28"/>
          <w:szCs w:val="28"/>
          <w:lang w:val="uk-UA"/>
        </w:rPr>
        <w:t>Купуйте овочі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смачненькі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, гарненькі.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Капуста</w:t>
      </w:r>
      <w:r w:rsidR="00321EF1">
        <w:rPr>
          <w:rFonts w:ascii="Times New Roman" w:hAnsi="Times New Roman" w:cs="Times New Roman"/>
          <w:sz w:val="28"/>
          <w:szCs w:val="28"/>
          <w:lang w:val="uk-UA"/>
        </w:rPr>
        <w:t>, картопелька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, морква смачненька.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4-й продавець.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Купіть мого півника! Купіть мого красеня! Мій півник – молодець,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у нього червоний гребінець. Вранці встає, всіх будить, ще й співає на весь двір: «</w:t>
      </w:r>
      <w:proofErr w:type="spellStart"/>
      <w:r w:rsidRPr="000E26EB">
        <w:rPr>
          <w:rFonts w:ascii="Times New Roman" w:hAnsi="Times New Roman" w:cs="Times New Roman"/>
          <w:sz w:val="28"/>
          <w:szCs w:val="28"/>
          <w:lang w:val="uk-UA"/>
        </w:rPr>
        <w:t>Ку-ку-рі-ку</w:t>
      </w:r>
      <w:proofErr w:type="spellEnd"/>
      <w:r w:rsidRPr="000E26EB">
        <w:rPr>
          <w:rFonts w:ascii="Times New Roman" w:hAnsi="Times New Roman" w:cs="Times New Roman"/>
          <w:sz w:val="28"/>
          <w:szCs w:val="28"/>
          <w:lang w:val="uk-UA"/>
        </w:rPr>
        <w:t>!».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Ні,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нас сусіди заперечуватимуть. Не треба півника.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5-й продавець.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Кому Кізоньку?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Кізоньку красиву, Кізоньку розумну,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З гострими ріжками,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З тоненькими ніжками,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Що танцює і співає, і усіх розвеселяє!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Ану, затанцюй, Кізонько!</w:t>
      </w:r>
    </w:p>
    <w:p w:rsidR="008C4146" w:rsidRPr="00321EF1" w:rsidRDefault="008C4146" w:rsidP="00321E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1E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Танок </w:t>
      </w:r>
      <w:r w:rsidR="00321EF1">
        <w:rPr>
          <w:rFonts w:ascii="Times New Roman" w:hAnsi="Times New Roman" w:cs="Times New Roman"/>
          <w:b/>
          <w:i/>
          <w:sz w:val="28"/>
          <w:szCs w:val="28"/>
          <w:lang w:val="uk-UA"/>
        </w:rPr>
        <w:t>«Кізка»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Баба. 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Купи, Дідусю, купи, будь ласка. Вона така гарна, така мила.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Та і молочко нашій Внучці треба пити. 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Та ну…Годуй, паси...З нею </w:t>
      </w:r>
      <w:r>
        <w:rPr>
          <w:rFonts w:ascii="Times New Roman" w:hAnsi="Times New Roman" w:cs="Times New Roman"/>
          <w:sz w:val="28"/>
          <w:szCs w:val="28"/>
          <w:lang w:val="uk-UA"/>
        </w:rPr>
        <w:t>стільки мороки, а мені треба в І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нтернеті всі новини прочитати. Ні!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Купи, Дідусю, купи, будь ласка!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FB8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Скільки хочете за свій товар?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5-й продавець.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Не багато і не мало, а ту кишеню, що у вас, Дідуню, на поясочку.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>перераховує гроші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). Ой, як багато!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Ой, дідусю, буду прати, пекти, їсти варити, тобі догоджати. Купи, моє серденько.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Хочу Кізоньку!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Гаразд! (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>Дістає гроші з кишені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5-й продавець.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На тому бувайте здорові! Козу забирайте, шануйте її і догоджайте.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111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Задоволені 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 та Баба. Не можуть натішитись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козою. Наступного дня виряджає Дід Бабу козу пасти.  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C4146" w:rsidRPr="000E26EB" w:rsidRDefault="008C4146" w:rsidP="00B11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 дія</w:t>
      </w:r>
    </w:p>
    <w:p w:rsidR="00B1122A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>(випроваджує бабу)</w:t>
      </w:r>
      <w:r w:rsidR="00B112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Нагодуй ти Кізку нашу,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Ти шануй гарненьку,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Щоб була, немов гора,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Щоб дала нам молочка.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Баба. 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Пасися, Кізонько, на зеленій травичці, пасися, добре наїдайся! А я ляжу та нові каталоги з косметикою перегляну.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>(Коза грає з діточками)</w:t>
      </w:r>
    </w:p>
    <w:p w:rsidR="008C4146" w:rsidRPr="00B1122A" w:rsidRDefault="008C4146" w:rsidP="00B11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122A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«Кізонька рогата»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Ой, у полі нивка, кругом материнка…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Там бабуся козу пасла,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добре напасала.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А вже ж та Кізка, та й </w:t>
      </w:r>
      <w:proofErr w:type="spellStart"/>
      <w:r w:rsidRPr="000E26EB">
        <w:rPr>
          <w:rFonts w:ascii="Times New Roman" w:hAnsi="Times New Roman" w:cs="Times New Roman"/>
          <w:sz w:val="28"/>
          <w:szCs w:val="28"/>
          <w:lang w:val="uk-UA"/>
        </w:rPr>
        <w:t>вреднюча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Туди-сюди поглядала , траву не жувала.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З дітками програлась.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Кізонько моя мила,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Кізонько моя люба,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Чи ти пила, Чи ти їла?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1E4111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Коза.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Не пила я і не їла.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Баба пасти не хотіла.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Модні журнали гортала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Та косметику собі вибирала.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Як ішла через місточок,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Ухопила кленовий листочок.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Як ішла через гребельку.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Ухопила водиці крапельку.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От і все моя їда.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Що ти кажеш? От біда! 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>(До баби)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Ти чого її не пасла ?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Коза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І води мені не дала!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1E4111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І пила вона, і їла,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Чим же я їй не догодила?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1E4111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Коза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Бреше, Бреше, ти не вір,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Не пускай її у двір!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Що робить мені з тобою? Попрошу, мабуть, Онуку.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Внучка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Діду, що ти? Мені час уже манікюр робити та в Інтернеті треба посидіти.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Сам займуся я Козою. Сам водою напою, попасу і подою.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1E4111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Ото потіха,</w:t>
      </w:r>
    </w:p>
    <w:p w:rsidR="008C4146" w:rsidRPr="001E4111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Мій Дідок із глузду з’їхав!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(Баба  виходить.) 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Візьму в руки батіжок,</w:t>
      </w:r>
    </w:p>
    <w:p w:rsidR="008C4146" w:rsidRPr="001E4111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Пожену кізку на лужок.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>(Дід з козою танцюють.)</w:t>
      </w:r>
    </w:p>
    <w:p w:rsidR="008C4146" w:rsidRPr="00B1122A" w:rsidRDefault="00B1122A" w:rsidP="00B11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Танок «Гопачок»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>(Дід лягає з ноутбуком на лужок. Баба виходить зустрічати Діда.)</w:t>
      </w:r>
    </w:p>
    <w:p w:rsidR="008C4146" w:rsidRPr="001E4111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Вже на вечір повертає,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А старого десь немає.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Кізонько моя мила.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Кізонько моя люба.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Чи ти пила, чи ти їла ?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Не пила я і не їла.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Як сказати таке посміла ?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1E4111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Коза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Тільки бігла через місточок –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Ухопила кленовий листочок.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Тільки бігла через гребельку –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Ухопила водиці капельку.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47D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Кізко, Кізко, схаменися!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4146" w:rsidRPr="00B4347D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Коза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От, дивися, причепився!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Бабцю, ти йому не вір,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Не пускай його у двір!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Пішли засмучені Дід з Бабою, а Коза – і не журиться, а тільки співає. </w:t>
      </w:r>
      <w:r w:rsidRPr="00B4347D">
        <w:rPr>
          <w:rFonts w:ascii="Times New Roman" w:hAnsi="Times New Roman" w:cs="Times New Roman"/>
          <w:i/>
          <w:sz w:val="28"/>
          <w:szCs w:val="28"/>
          <w:lang w:val="uk-UA"/>
        </w:rPr>
        <w:t>(Коза йде до лісу і співає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B4347D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Коза. 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Я – Коза –Дереза,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За долари куплена.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Як залізе в мене біс,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Розжену </w:t>
      </w:r>
      <w:r w:rsidR="000D2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увесь цей ліс!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Вовк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Чую, чую співи я! ти куди ідеш? Де твій паспорт, документи? Покажи їх швидше.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47D">
        <w:rPr>
          <w:rFonts w:ascii="Times New Roman" w:hAnsi="Times New Roman" w:cs="Times New Roman"/>
          <w:b/>
          <w:sz w:val="28"/>
          <w:szCs w:val="28"/>
          <w:lang w:val="uk-UA"/>
        </w:rPr>
        <w:t>Коза.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Що так</w:t>
      </w:r>
      <w:r w:rsidR="000D26E0">
        <w:rPr>
          <w:rFonts w:ascii="Times New Roman" w:hAnsi="Times New Roman" w:cs="Times New Roman"/>
          <w:sz w:val="28"/>
          <w:szCs w:val="28"/>
          <w:lang w:val="uk-UA"/>
        </w:rPr>
        <w:t>е? Права людини! Хто посмів їх по</w:t>
      </w:r>
      <w:r w:rsidR="00B1122A">
        <w:rPr>
          <w:rFonts w:ascii="Times New Roman" w:hAnsi="Times New Roman" w:cs="Times New Roman"/>
          <w:sz w:val="28"/>
          <w:szCs w:val="28"/>
          <w:lang w:val="uk-UA"/>
        </w:rPr>
        <w:t>рушува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ти?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47D">
        <w:rPr>
          <w:rFonts w:ascii="Times New Roman" w:hAnsi="Times New Roman" w:cs="Times New Roman"/>
          <w:b/>
          <w:sz w:val="28"/>
          <w:szCs w:val="28"/>
          <w:lang w:val="uk-UA"/>
        </w:rPr>
        <w:t>Вовк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Я – інспектор. Маю право їх перевіряти! Паспорт ваш,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дохід – розхід і прописку покажіть!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Коза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От і вляпалась,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6EB">
        <w:rPr>
          <w:rFonts w:ascii="Times New Roman" w:hAnsi="Times New Roman" w:cs="Times New Roman"/>
          <w:sz w:val="28"/>
          <w:szCs w:val="28"/>
          <w:lang w:val="uk-UA"/>
        </w:rPr>
        <w:t>дурепа</w:t>
      </w:r>
      <w:proofErr w:type="spellEnd"/>
      <w:r w:rsidRPr="000E26EB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Ні прописки, ні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зписки, ні доходу, ні розходу.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 Я ж не вмію ані писати, ані читати! Треба швидше утікати, свої ноги забирати. 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(Коза намагається втекти від Вовка.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i/>
          <w:sz w:val="28"/>
          <w:szCs w:val="28"/>
          <w:lang w:val="uk-UA"/>
        </w:rPr>
        <w:t>Вовк її тримає.)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t>Вовк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Ні, Козо, моя ти дорогенька,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 xml:space="preserve">я тебе до Дідуся і Бабусі відведу. Є у них Онучка, яка ходить до школи. Хай вона тебе із собою візьме, щоб ти навчилась і писати, і читати, а головне – не брехати. </w:t>
      </w:r>
    </w:p>
    <w:p w:rsidR="008C4146" w:rsidRPr="000E26EB" w:rsidRDefault="008C4146" w:rsidP="00B11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 дія</w:t>
      </w:r>
    </w:p>
    <w:p w:rsidR="008C4146" w:rsidRPr="00B1122A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122A">
        <w:rPr>
          <w:rFonts w:ascii="Times New Roman" w:hAnsi="Times New Roman" w:cs="Times New Roman"/>
          <w:i/>
          <w:sz w:val="28"/>
          <w:szCs w:val="28"/>
          <w:lang w:val="uk-UA"/>
        </w:rPr>
        <w:t>Дід  та Баба сидять у хаті. Вовк та Коза стукають у двері.</w:t>
      </w:r>
    </w:p>
    <w:p w:rsidR="008C4146" w:rsidRPr="00B4347D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Дід. 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От, Кізонько наша мила,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Як же тебе не простити?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47D">
        <w:rPr>
          <w:rFonts w:ascii="Times New Roman" w:hAnsi="Times New Roman" w:cs="Times New Roman"/>
          <w:b/>
          <w:sz w:val="28"/>
          <w:szCs w:val="28"/>
          <w:lang w:val="uk-UA"/>
        </w:rPr>
        <w:t>Коза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Діду, Б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або, я піду до школи і буду гарно вчитись!</w:t>
      </w: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122A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146" w:rsidRPr="00B4347D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Творіть добро на всій землі,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Творіть добро іншім на користь.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6EB">
        <w:rPr>
          <w:rFonts w:ascii="Times New Roman" w:hAnsi="Times New Roman" w:cs="Times New Roman"/>
          <w:sz w:val="28"/>
          <w:szCs w:val="28"/>
          <w:lang w:val="uk-UA"/>
        </w:rPr>
        <w:t>За похвалу не думай, ні!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підкаже все вам сові</w:t>
      </w:r>
      <w:r w:rsidRPr="000E26EB">
        <w:rPr>
          <w:rFonts w:ascii="Times New Roman" w:hAnsi="Times New Roman" w:cs="Times New Roman"/>
          <w:sz w:val="28"/>
          <w:szCs w:val="28"/>
          <w:lang w:val="uk-UA"/>
        </w:rPr>
        <w:t>сть.</w:t>
      </w:r>
    </w:p>
    <w:p w:rsidR="008C4146" w:rsidRPr="000E26EB" w:rsidRDefault="008C4146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4146" w:rsidRDefault="00B1122A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46990</wp:posOffset>
            </wp:positionV>
            <wp:extent cx="5507990" cy="4130675"/>
            <wp:effectExtent l="19050" t="19050" r="16510" b="22225"/>
            <wp:wrapThrough wrapText="bothSides">
              <wp:wrapPolygon edited="0">
                <wp:start x="-75" y="-100"/>
                <wp:lineTo x="-75" y="21716"/>
                <wp:lineTo x="75" y="21716"/>
                <wp:lineTo x="21590" y="21716"/>
                <wp:lineTo x="21665" y="21716"/>
                <wp:lineTo x="21665" y="-100"/>
                <wp:lineTo x="-75" y="-100"/>
              </wp:wrapPolygon>
            </wp:wrapThrough>
            <wp:docPr id="2" name="Содержимое 7" descr="CIMG5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7" descr="CIMG5366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130675"/>
                    </a:xfrm>
                    <a:prstGeom prst="rect">
                      <a:avLst/>
                    </a:prstGeom>
                    <a:ln w="10795">
                      <a:solidFill>
                        <a:schemeClr val="bg1"/>
                      </a:solidFill>
                      <a:prstDash val="dash"/>
                      <a:miter lim="800000"/>
                    </a:ln>
                  </pic:spPr>
                </pic:pic>
              </a:graphicData>
            </a:graphic>
          </wp:anchor>
        </w:drawing>
      </w:r>
    </w:p>
    <w:p w:rsidR="000D26E0" w:rsidRDefault="000D26E0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6E0" w:rsidRDefault="000D26E0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6E0" w:rsidRDefault="000D26E0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6E0" w:rsidRDefault="000D26E0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6E0" w:rsidRDefault="000D26E0" w:rsidP="0032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6E0" w:rsidRDefault="000D26E0" w:rsidP="00793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6E0" w:rsidRDefault="000D26E0" w:rsidP="00793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6E0" w:rsidRDefault="000D26E0" w:rsidP="00793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44A" w:rsidRDefault="0016644A" w:rsidP="00793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44A" w:rsidRPr="0016644A" w:rsidRDefault="00B1122A" w:rsidP="0016644A">
      <w:pPr>
        <w:tabs>
          <w:tab w:val="left" w:pos="73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2337435</wp:posOffset>
            </wp:positionV>
            <wp:extent cx="4638675" cy="3479165"/>
            <wp:effectExtent l="19050" t="19050" r="28575" b="26035"/>
            <wp:wrapThrough wrapText="bothSides">
              <wp:wrapPolygon edited="0">
                <wp:start x="-89" y="-118"/>
                <wp:lineTo x="-89" y="21762"/>
                <wp:lineTo x="21733" y="21762"/>
                <wp:lineTo x="21733" y="-118"/>
                <wp:lineTo x="-89" y="-118"/>
              </wp:wrapPolygon>
            </wp:wrapThrough>
            <wp:docPr id="9" name="Содержимое 10" descr="CIMG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10" descr="CIMG534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479165"/>
                    </a:xfrm>
                    <a:prstGeom prst="rect">
                      <a:avLst/>
                    </a:prstGeom>
                    <a:ln w="10795">
                      <a:solidFill>
                        <a:schemeClr val="bg1"/>
                      </a:solidFill>
                      <a:prstDash val="dash"/>
                      <a:miter lim="800000"/>
                    </a:ln>
                  </pic:spPr>
                </pic:pic>
              </a:graphicData>
            </a:graphic>
          </wp:anchor>
        </w:drawing>
      </w:r>
      <w:r w:rsidR="0016644A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16644A" w:rsidRPr="0016644A" w:rsidSect="00321EF1">
      <w:pgSz w:w="11906" w:h="16838"/>
      <w:pgMar w:top="851" w:right="849" w:bottom="1134" w:left="851" w:header="708" w:footer="708" w:gutter="0"/>
      <w:pgBorders w:offsetFrom="page">
        <w:top w:val="doubleD" w:sz="10" w:space="24" w:color="7030A0"/>
        <w:left w:val="doubleD" w:sz="10" w:space="24" w:color="7030A0"/>
        <w:bottom w:val="doubleD" w:sz="10" w:space="24" w:color="7030A0"/>
        <w:right w:val="doubleD" w:sz="10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B5" w:rsidRDefault="00C148B5" w:rsidP="004D6B3C">
      <w:pPr>
        <w:spacing w:after="0" w:line="240" w:lineRule="auto"/>
      </w:pPr>
      <w:r>
        <w:separator/>
      </w:r>
    </w:p>
  </w:endnote>
  <w:endnote w:type="continuationSeparator" w:id="0">
    <w:p w:rsidR="00C148B5" w:rsidRDefault="00C148B5" w:rsidP="004D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B5" w:rsidRDefault="00C148B5" w:rsidP="004D6B3C">
      <w:pPr>
        <w:spacing w:after="0" w:line="240" w:lineRule="auto"/>
      </w:pPr>
      <w:r>
        <w:separator/>
      </w:r>
    </w:p>
  </w:footnote>
  <w:footnote w:type="continuationSeparator" w:id="0">
    <w:p w:rsidR="00C148B5" w:rsidRDefault="00C148B5" w:rsidP="004D6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37CC"/>
    <w:rsid w:val="000D26E0"/>
    <w:rsid w:val="000E0428"/>
    <w:rsid w:val="00127AC3"/>
    <w:rsid w:val="00136546"/>
    <w:rsid w:val="0016644A"/>
    <w:rsid w:val="002845C8"/>
    <w:rsid w:val="002E0CE4"/>
    <w:rsid w:val="0031664D"/>
    <w:rsid w:val="00321EF1"/>
    <w:rsid w:val="0033552A"/>
    <w:rsid w:val="004319DB"/>
    <w:rsid w:val="004973BC"/>
    <w:rsid w:val="004D6B3C"/>
    <w:rsid w:val="004F72EE"/>
    <w:rsid w:val="005501B3"/>
    <w:rsid w:val="005A78E7"/>
    <w:rsid w:val="005C226B"/>
    <w:rsid w:val="00633B8B"/>
    <w:rsid w:val="0076672C"/>
    <w:rsid w:val="00786ACB"/>
    <w:rsid w:val="007937CC"/>
    <w:rsid w:val="007A3EC2"/>
    <w:rsid w:val="007F5565"/>
    <w:rsid w:val="008C4146"/>
    <w:rsid w:val="008F28A7"/>
    <w:rsid w:val="009919C1"/>
    <w:rsid w:val="009C6016"/>
    <w:rsid w:val="00A17BF4"/>
    <w:rsid w:val="00A2681A"/>
    <w:rsid w:val="00A868EF"/>
    <w:rsid w:val="00AA3782"/>
    <w:rsid w:val="00B1122A"/>
    <w:rsid w:val="00BB161A"/>
    <w:rsid w:val="00C01FB8"/>
    <w:rsid w:val="00C10397"/>
    <w:rsid w:val="00C148B5"/>
    <w:rsid w:val="00C166D8"/>
    <w:rsid w:val="00DB1C79"/>
    <w:rsid w:val="00EB0F5F"/>
    <w:rsid w:val="00EB51FB"/>
    <w:rsid w:val="00F13385"/>
    <w:rsid w:val="00F27A2D"/>
    <w:rsid w:val="00F4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B3C"/>
  </w:style>
  <w:style w:type="paragraph" w:styleId="a6">
    <w:name w:val="footer"/>
    <w:basedOn w:val="a"/>
    <w:link w:val="a7"/>
    <w:uiPriority w:val="99"/>
    <w:unhideWhenUsed/>
    <w:rsid w:val="004D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B3C"/>
  </w:style>
  <w:style w:type="paragraph" w:styleId="a8">
    <w:name w:val="Balloon Text"/>
    <w:basedOn w:val="a"/>
    <w:link w:val="a9"/>
    <w:uiPriority w:val="99"/>
    <w:semiHidden/>
    <w:unhideWhenUsed/>
    <w:rsid w:val="008C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B3C"/>
  </w:style>
  <w:style w:type="paragraph" w:styleId="a6">
    <w:name w:val="footer"/>
    <w:basedOn w:val="a"/>
    <w:link w:val="a7"/>
    <w:uiPriority w:val="99"/>
    <w:unhideWhenUsed/>
    <w:rsid w:val="004D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B3C"/>
  </w:style>
  <w:style w:type="paragraph" w:styleId="a8">
    <w:name w:val="Balloon Text"/>
    <w:basedOn w:val="a"/>
    <w:link w:val="a9"/>
    <w:uiPriority w:val="99"/>
    <w:semiHidden/>
    <w:unhideWhenUsed/>
    <w:rsid w:val="008C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0569-C76D-45F0-BB00-2FF9E341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shotropa</dc:creator>
  <cp:lastModifiedBy>Пользователь Windows</cp:lastModifiedBy>
  <cp:revision>6</cp:revision>
  <cp:lastPrinted>2019-03-25T05:16:00Z</cp:lastPrinted>
  <dcterms:created xsi:type="dcterms:W3CDTF">2019-04-02T16:16:00Z</dcterms:created>
  <dcterms:modified xsi:type="dcterms:W3CDTF">2019-04-03T08:29:00Z</dcterms:modified>
</cp:coreProperties>
</file>